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F7" w:rsidRPr="008446F7" w:rsidRDefault="000707B2" w:rsidP="000707B2">
      <w:pPr>
        <w:jc w:val="center"/>
        <w:rPr>
          <w:b/>
          <w:sz w:val="28"/>
          <w:szCs w:val="28"/>
        </w:rPr>
      </w:pPr>
      <w:r w:rsidRPr="00495D4D">
        <w:rPr>
          <w:rFonts w:hint="eastAsia"/>
          <w:b/>
          <w:sz w:val="36"/>
          <w:szCs w:val="36"/>
        </w:rPr>
        <w:t>宣传部（新闻中心）岗位职责一览表</w:t>
      </w: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1526"/>
        <w:gridCol w:w="2269"/>
        <w:gridCol w:w="4534"/>
      </w:tblGrid>
      <w:tr w:rsidR="000707B2" w:rsidTr="000707B2">
        <w:tc>
          <w:tcPr>
            <w:tcW w:w="916" w:type="pct"/>
          </w:tcPr>
          <w:p w:rsidR="000707B2" w:rsidRPr="003C357A" w:rsidRDefault="000707B2" w:rsidP="000707B2">
            <w:pPr>
              <w:jc w:val="center"/>
              <w:rPr>
                <w:b/>
              </w:rPr>
            </w:pPr>
            <w:r w:rsidRPr="003C357A">
              <w:rPr>
                <w:rFonts w:hint="eastAsia"/>
                <w:b/>
              </w:rPr>
              <w:t>姓名</w:t>
            </w:r>
          </w:p>
        </w:tc>
        <w:tc>
          <w:tcPr>
            <w:tcW w:w="1362" w:type="pct"/>
          </w:tcPr>
          <w:p w:rsidR="000707B2" w:rsidRPr="003C357A" w:rsidRDefault="000707B2" w:rsidP="000707B2">
            <w:pPr>
              <w:jc w:val="center"/>
              <w:rPr>
                <w:b/>
              </w:rPr>
            </w:pPr>
            <w:r w:rsidRPr="003C357A">
              <w:rPr>
                <w:rFonts w:hint="eastAsia"/>
                <w:b/>
              </w:rPr>
              <w:t>岗位</w:t>
            </w:r>
          </w:p>
        </w:tc>
        <w:tc>
          <w:tcPr>
            <w:tcW w:w="2722" w:type="pct"/>
          </w:tcPr>
          <w:p w:rsidR="000707B2" w:rsidRPr="003C357A" w:rsidRDefault="000707B2" w:rsidP="000707B2">
            <w:pPr>
              <w:jc w:val="center"/>
              <w:rPr>
                <w:b/>
              </w:rPr>
            </w:pPr>
            <w:r w:rsidRPr="003C357A">
              <w:rPr>
                <w:rFonts w:hint="eastAsia"/>
                <w:b/>
              </w:rPr>
              <w:t>职责</w:t>
            </w:r>
          </w:p>
        </w:tc>
      </w:tr>
      <w:tr w:rsidR="000707B2" w:rsidTr="000707B2">
        <w:tc>
          <w:tcPr>
            <w:tcW w:w="916" w:type="pct"/>
          </w:tcPr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0707B2" w:rsidRDefault="000707B2" w:rsidP="000707B2">
            <w:pPr>
              <w:jc w:val="center"/>
            </w:pPr>
            <w:proofErr w:type="gramStart"/>
            <w:r>
              <w:rPr>
                <w:rFonts w:hint="eastAsia"/>
              </w:rPr>
              <w:t>谢冬冰</w:t>
            </w:r>
            <w:proofErr w:type="gramEnd"/>
          </w:p>
        </w:tc>
        <w:tc>
          <w:tcPr>
            <w:tcW w:w="1362" w:type="pct"/>
          </w:tcPr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495D4D" w:rsidRDefault="00495D4D" w:rsidP="000707B2">
            <w:pPr>
              <w:jc w:val="center"/>
            </w:pPr>
          </w:p>
          <w:p w:rsidR="000707B2" w:rsidRDefault="000707B2" w:rsidP="000707B2">
            <w:pPr>
              <w:jc w:val="center"/>
            </w:pPr>
            <w:r>
              <w:rPr>
                <w:rFonts w:hint="eastAsia"/>
              </w:rPr>
              <w:t>部长（主任）</w:t>
            </w:r>
          </w:p>
        </w:tc>
        <w:tc>
          <w:tcPr>
            <w:tcW w:w="2722" w:type="pct"/>
          </w:tcPr>
          <w:p w:rsidR="000707B2" w:rsidRDefault="00495D4D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全面</w:t>
            </w:r>
            <w:r w:rsidR="000707B2">
              <w:rPr>
                <w:rFonts w:hint="eastAsia"/>
              </w:rPr>
              <w:t>负责宣传部（新闻中心）</w:t>
            </w:r>
            <w:r>
              <w:rPr>
                <w:rFonts w:hint="eastAsia"/>
              </w:rPr>
              <w:t>工作；</w:t>
            </w:r>
          </w:p>
          <w:p w:rsidR="000707B2" w:rsidRDefault="00495D4D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制订学校宣传教育工作计划</w:t>
            </w:r>
            <w:r w:rsidR="00C9415A">
              <w:rPr>
                <w:rFonts w:hint="eastAsia"/>
              </w:rPr>
              <w:t>并抓好落实</w:t>
            </w:r>
            <w:r>
              <w:rPr>
                <w:rFonts w:hint="eastAsia"/>
              </w:rPr>
              <w:t>检查；</w:t>
            </w:r>
          </w:p>
          <w:p w:rsidR="00495D4D" w:rsidRPr="00495D4D" w:rsidRDefault="00495D4D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ascii="Arial" w:hAnsi="Arial" w:cs="Arial"/>
                <w:color w:val="000000"/>
                <w:szCs w:val="21"/>
              </w:rPr>
              <w:t>负责校党委中心组理论</w:t>
            </w:r>
            <w:r w:rsidRPr="00495D4D">
              <w:rPr>
                <w:rFonts w:ascii="Arial" w:hAnsi="Arial" w:cs="Arial"/>
                <w:color w:val="000000"/>
                <w:szCs w:val="21"/>
              </w:rPr>
              <w:t>学习</w:t>
            </w:r>
            <w:r w:rsidR="00C9415A">
              <w:rPr>
                <w:rFonts w:ascii="Arial" w:hAnsi="Arial" w:cs="Arial"/>
                <w:color w:val="000000"/>
                <w:szCs w:val="21"/>
              </w:rPr>
              <w:t>计划的制定、组织</w:t>
            </w:r>
            <w:r w:rsidR="0086321C">
              <w:rPr>
                <w:rFonts w:ascii="Arial" w:hAnsi="Arial" w:cs="Arial" w:hint="eastAsia"/>
                <w:color w:val="000000"/>
                <w:szCs w:val="21"/>
              </w:rPr>
              <w:t>实施</w:t>
            </w:r>
            <w:r w:rsidR="00C9415A">
              <w:rPr>
                <w:rFonts w:ascii="Arial" w:hAnsi="Arial" w:cs="Arial" w:hint="eastAsia"/>
                <w:color w:val="000000"/>
                <w:szCs w:val="21"/>
              </w:rPr>
              <w:t>以及</w:t>
            </w:r>
            <w:r>
              <w:rPr>
                <w:rFonts w:ascii="Arial" w:hAnsi="Arial" w:cs="Arial"/>
                <w:color w:val="000000"/>
                <w:szCs w:val="21"/>
              </w:rPr>
              <w:t>全校教职工政治理论</w:t>
            </w:r>
            <w:r w:rsidRPr="00495D4D">
              <w:rPr>
                <w:rFonts w:ascii="Arial" w:hAnsi="Arial" w:cs="Arial"/>
                <w:color w:val="000000"/>
                <w:szCs w:val="21"/>
              </w:rPr>
              <w:t>学习</w:t>
            </w:r>
            <w:r>
              <w:rPr>
                <w:rFonts w:ascii="Arial" w:hAnsi="Arial" w:cs="Arial"/>
                <w:color w:val="000000"/>
                <w:szCs w:val="21"/>
              </w:rPr>
              <w:t>的指导与检查；</w:t>
            </w:r>
          </w:p>
          <w:p w:rsidR="00495D4D" w:rsidRDefault="00495D4D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负责学校思想政治教育研究会</w:t>
            </w:r>
            <w:r w:rsidRPr="00495D4D">
              <w:rPr>
                <w:rFonts w:hint="eastAsia"/>
              </w:rPr>
              <w:t>工作，组织全校思想政治教育研究，加强和改进学校的思想政治工作；</w:t>
            </w:r>
          </w:p>
          <w:p w:rsidR="00495D4D" w:rsidRDefault="00495D4D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 w:rsidRPr="00495D4D">
              <w:rPr>
                <w:rFonts w:hint="eastAsia"/>
              </w:rPr>
              <w:t>确定学校对内</w:t>
            </w:r>
            <w:r w:rsidR="0086321C">
              <w:rPr>
                <w:rFonts w:hint="eastAsia"/>
              </w:rPr>
              <w:t>、</w:t>
            </w:r>
            <w:r w:rsidRPr="00495D4D">
              <w:rPr>
                <w:rFonts w:hint="eastAsia"/>
              </w:rPr>
              <w:t>对外宣传报道工作的重点；</w:t>
            </w:r>
          </w:p>
          <w:p w:rsidR="00495D4D" w:rsidRDefault="0086321C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负责本部门</w:t>
            </w:r>
            <w:r w:rsidR="00C9415A">
              <w:rPr>
                <w:rFonts w:hint="eastAsia"/>
              </w:rPr>
              <w:t>经费预算及执行批准</w:t>
            </w:r>
            <w:r w:rsidR="00495D4D" w:rsidRPr="00495D4D">
              <w:rPr>
                <w:rFonts w:hint="eastAsia"/>
              </w:rPr>
              <w:t>；</w:t>
            </w:r>
          </w:p>
          <w:p w:rsidR="00495D4D" w:rsidRDefault="00C9415A" w:rsidP="000707B2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积极完成校领导交办的其它</w:t>
            </w:r>
            <w:r w:rsidR="00495D4D" w:rsidRPr="00495D4D">
              <w:rPr>
                <w:rFonts w:hint="eastAsia"/>
              </w:rPr>
              <w:t>工作。</w:t>
            </w:r>
          </w:p>
        </w:tc>
      </w:tr>
      <w:tr w:rsidR="000707B2" w:rsidTr="000707B2">
        <w:tc>
          <w:tcPr>
            <w:tcW w:w="916" w:type="pct"/>
          </w:tcPr>
          <w:p w:rsidR="00820DE5" w:rsidRDefault="00820DE5" w:rsidP="000707B2">
            <w:pPr>
              <w:jc w:val="center"/>
            </w:pPr>
          </w:p>
          <w:p w:rsidR="00820DE5" w:rsidRDefault="00820DE5" w:rsidP="000707B2">
            <w:pPr>
              <w:jc w:val="center"/>
            </w:pPr>
          </w:p>
          <w:p w:rsidR="000707B2" w:rsidRDefault="00495D4D" w:rsidP="000707B2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蕾</w:t>
            </w:r>
          </w:p>
        </w:tc>
        <w:tc>
          <w:tcPr>
            <w:tcW w:w="1362" w:type="pct"/>
          </w:tcPr>
          <w:p w:rsidR="00820DE5" w:rsidRDefault="00820DE5" w:rsidP="000707B2">
            <w:pPr>
              <w:jc w:val="center"/>
            </w:pPr>
          </w:p>
          <w:p w:rsidR="00820DE5" w:rsidRDefault="00820DE5" w:rsidP="000707B2">
            <w:pPr>
              <w:jc w:val="center"/>
            </w:pPr>
          </w:p>
          <w:p w:rsidR="000707B2" w:rsidRDefault="00495D4D" w:rsidP="000707B2">
            <w:pPr>
              <w:jc w:val="center"/>
            </w:pPr>
            <w:r>
              <w:rPr>
                <w:rFonts w:hint="eastAsia"/>
              </w:rPr>
              <w:t>新闻中心副主任</w:t>
            </w:r>
          </w:p>
        </w:tc>
        <w:tc>
          <w:tcPr>
            <w:tcW w:w="2722" w:type="pct"/>
          </w:tcPr>
          <w:p w:rsidR="000707B2" w:rsidRDefault="00820DE5" w:rsidP="00820DE5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协助主任做好学校新闻报道和宣传工作；</w:t>
            </w:r>
          </w:p>
          <w:p w:rsidR="00820DE5" w:rsidRDefault="00820DE5" w:rsidP="00820DE5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重点负责学校新闻的外部宣传和对外发布；</w:t>
            </w:r>
          </w:p>
          <w:p w:rsidR="00820DE5" w:rsidRDefault="003C357A" w:rsidP="00820DE5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学校和部门相关重大活动的新闻稿件撰写工作</w:t>
            </w:r>
            <w:r w:rsidR="00820DE5">
              <w:rPr>
                <w:rFonts w:hint="eastAsia"/>
              </w:rPr>
              <w:t>；</w:t>
            </w:r>
          </w:p>
          <w:p w:rsidR="00820DE5" w:rsidRDefault="00820DE5" w:rsidP="00820DE5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负责学生记者的组织和培训工作，带好大学生记者团；</w:t>
            </w:r>
          </w:p>
          <w:p w:rsidR="00820DE5" w:rsidRDefault="00820DE5" w:rsidP="00820DE5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完成上级和部门交办的其它工作。</w:t>
            </w:r>
          </w:p>
        </w:tc>
      </w:tr>
      <w:tr w:rsidR="000707B2" w:rsidTr="000707B2">
        <w:tc>
          <w:tcPr>
            <w:tcW w:w="916" w:type="pct"/>
          </w:tcPr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0707B2" w:rsidRPr="00D023C6" w:rsidRDefault="00D023C6" w:rsidP="000707B2">
            <w:pPr>
              <w:jc w:val="center"/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雷</w:t>
            </w:r>
          </w:p>
        </w:tc>
        <w:tc>
          <w:tcPr>
            <w:tcW w:w="1362" w:type="pct"/>
          </w:tcPr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0707B2" w:rsidRDefault="0038722D" w:rsidP="000707B2">
            <w:pPr>
              <w:jc w:val="center"/>
            </w:pPr>
            <w:r>
              <w:rPr>
                <w:rFonts w:hint="eastAsia"/>
              </w:rPr>
              <w:t>新媒体工作</w:t>
            </w:r>
            <w:r>
              <w:rPr>
                <w:rFonts w:hint="eastAsia"/>
              </w:rPr>
              <w:t>1</w:t>
            </w:r>
          </w:p>
        </w:tc>
        <w:tc>
          <w:tcPr>
            <w:tcW w:w="2722" w:type="pct"/>
          </w:tcPr>
          <w:p w:rsidR="00770F47" w:rsidRDefault="00770F47" w:rsidP="00770F47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微信、微博、新闻客户端（两微一端）的建设与发展工作；</w:t>
            </w:r>
          </w:p>
          <w:p w:rsidR="000707B2" w:rsidRDefault="0038722D" w:rsidP="0038722D">
            <w:pPr>
              <w:jc w:val="left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管理新媒体学生记者</w:t>
            </w:r>
          </w:p>
          <w:p w:rsidR="0038722D" w:rsidRDefault="0038722D" w:rsidP="0038722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3.  </w:t>
            </w:r>
            <w:r>
              <w:rPr>
                <w:rFonts w:hint="eastAsia"/>
              </w:rPr>
              <w:t>学校宣传册、宣传片的更新与制作；</w:t>
            </w:r>
          </w:p>
          <w:p w:rsidR="003C357A" w:rsidRDefault="003C357A" w:rsidP="003C357A">
            <w:pPr>
              <w:jc w:val="left"/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负责各部门通讯员的培训和评优评奖工作；</w:t>
            </w:r>
          </w:p>
          <w:p w:rsidR="008446F7" w:rsidRDefault="003C357A" w:rsidP="0038722D">
            <w:pPr>
              <w:jc w:val="left"/>
            </w:pPr>
            <w:proofErr w:type="gramStart"/>
            <w:r>
              <w:rPr>
                <w:rFonts w:hint="eastAsia"/>
              </w:rPr>
              <w:t>5</w:t>
            </w:r>
            <w:r w:rsidR="0038722D">
              <w:rPr>
                <w:rFonts w:hint="eastAsia"/>
              </w:rPr>
              <w:t xml:space="preserve">..  </w:t>
            </w:r>
            <w:r w:rsidR="0038722D">
              <w:rPr>
                <w:rFonts w:hint="eastAsia"/>
              </w:rPr>
              <w:t>完成上级和部门交办的其它工作</w:t>
            </w:r>
            <w:proofErr w:type="gramEnd"/>
            <w:r w:rsidR="0038722D">
              <w:rPr>
                <w:rFonts w:hint="eastAsia"/>
              </w:rPr>
              <w:t>。</w:t>
            </w:r>
          </w:p>
        </w:tc>
      </w:tr>
      <w:tr w:rsidR="000707B2" w:rsidTr="000707B2">
        <w:tc>
          <w:tcPr>
            <w:tcW w:w="916" w:type="pct"/>
          </w:tcPr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0707B2" w:rsidRDefault="008446F7" w:rsidP="000707B2">
            <w:pPr>
              <w:jc w:val="center"/>
            </w:pPr>
            <w:proofErr w:type="gramStart"/>
            <w:r>
              <w:rPr>
                <w:rFonts w:hint="eastAsia"/>
              </w:rPr>
              <w:t>周升普</w:t>
            </w:r>
            <w:proofErr w:type="gramEnd"/>
          </w:p>
        </w:tc>
        <w:tc>
          <w:tcPr>
            <w:tcW w:w="1362" w:type="pct"/>
          </w:tcPr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8446F7" w:rsidRDefault="008446F7" w:rsidP="000707B2">
            <w:pPr>
              <w:jc w:val="center"/>
            </w:pPr>
          </w:p>
          <w:p w:rsidR="000707B2" w:rsidRDefault="008446F7" w:rsidP="000707B2">
            <w:pPr>
              <w:jc w:val="center"/>
            </w:pPr>
            <w:r>
              <w:rPr>
                <w:rFonts w:hint="eastAsia"/>
              </w:rPr>
              <w:t>摄影和图片编辑</w:t>
            </w:r>
            <w:r w:rsidR="002434D2">
              <w:rPr>
                <w:rFonts w:hint="eastAsia"/>
              </w:rPr>
              <w:t>岗</w:t>
            </w:r>
          </w:p>
        </w:tc>
        <w:tc>
          <w:tcPr>
            <w:tcW w:w="2722" w:type="pct"/>
          </w:tcPr>
          <w:p w:rsidR="0038722D" w:rsidRDefault="00770F47" w:rsidP="00770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38722D">
              <w:rPr>
                <w:rFonts w:hint="eastAsia"/>
              </w:rPr>
              <w:t xml:space="preserve">  </w:t>
            </w:r>
            <w:r w:rsidR="008446F7">
              <w:rPr>
                <w:rFonts w:hint="eastAsia"/>
              </w:rPr>
              <w:t>学校和各相关部门重大活动的新闻摄影工作；</w:t>
            </w:r>
          </w:p>
          <w:p w:rsidR="000707B2" w:rsidRDefault="00770F47" w:rsidP="00770F47">
            <w:pPr>
              <w:jc w:val="left"/>
            </w:pPr>
            <w:r>
              <w:rPr>
                <w:rFonts w:hint="eastAsia"/>
              </w:rPr>
              <w:t>2.</w:t>
            </w:r>
            <w:r w:rsidR="003872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负责江苏开放大学、江苏城市职业学院网络新闻的审核编辑工作；</w:t>
            </w:r>
          </w:p>
          <w:p w:rsidR="008446F7" w:rsidRDefault="00770F47" w:rsidP="00770F47">
            <w:pPr>
              <w:jc w:val="left"/>
            </w:pPr>
            <w:r>
              <w:rPr>
                <w:rFonts w:hint="eastAsia"/>
              </w:rPr>
              <w:t>3.</w:t>
            </w:r>
            <w:r w:rsidR="0038722D">
              <w:rPr>
                <w:rFonts w:hint="eastAsia"/>
              </w:rPr>
              <w:t xml:space="preserve">  </w:t>
            </w:r>
            <w:r w:rsidR="008446F7">
              <w:rPr>
                <w:rFonts w:hint="eastAsia"/>
              </w:rPr>
              <w:t>学校新闻与宣传图像资料的保存、整理工作；</w:t>
            </w:r>
          </w:p>
          <w:p w:rsidR="008446F7" w:rsidRDefault="00770F47" w:rsidP="00770F47">
            <w:pPr>
              <w:jc w:val="left"/>
            </w:pPr>
            <w:r>
              <w:rPr>
                <w:rFonts w:hint="eastAsia"/>
              </w:rPr>
              <w:t>4.</w:t>
            </w:r>
            <w:r w:rsidR="0038722D">
              <w:rPr>
                <w:rFonts w:hint="eastAsia"/>
              </w:rPr>
              <w:t xml:space="preserve">  </w:t>
            </w:r>
            <w:r w:rsidR="008446F7">
              <w:rPr>
                <w:rFonts w:hint="eastAsia"/>
              </w:rPr>
              <w:t>六五普法工作；</w:t>
            </w:r>
          </w:p>
          <w:p w:rsidR="008446F7" w:rsidRDefault="00770F47" w:rsidP="00770F47">
            <w:pPr>
              <w:jc w:val="left"/>
            </w:pPr>
            <w:r>
              <w:rPr>
                <w:rFonts w:hint="eastAsia"/>
              </w:rPr>
              <w:t>5.</w:t>
            </w:r>
            <w:r w:rsidR="0038722D">
              <w:rPr>
                <w:rFonts w:hint="eastAsia"/>
              </w:rPr>
              <w:t xml:space="preserve">  </w:t>
            </w:r>
            <w:r w:rsidR="008446F7">
              <w:rPr>
                <w:rFonts w:hint="eastAsia"/>
              </w:rPr>
              <w:t>完成上级和部门交办的其它工作。</w:t>
            </w:r>
          </w:p>
        </w:tc>
      </w:tr>
      <w:tr w:rsidR="00770F47" w:rsidTr="0038722D">
        <w:tc>
          <w:tcPr>
            <w:tcW w:w="916" w:type="pct"/>
            <w:vAlign w:val="center"/>
          </w:tcPr>
          <w:p w:rsidR="00770F47" w:rsidRDefault="00770F47" w:rsidP="0038722D">
            <w:pPr>
              <w:jc w:val="center"/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英</w:t>
            </w:r>
          </w:p>
        </w:tc>
        <w:tc>
          <w:tcPr>
            <w:tcW w:w="1362" w:type="pct"/>
          </w:tcPr>
          <w:p w:rsidR="003C357A" w:rsidRDefault="003C357A" w:rsidP="000707B2">
            <w:pPr>
              <w:jc w:val="center"/>
              <w:rPr>
                <w:rFonts w:hint="eastAsia"/>
              </w:rPr>
            </w:pPr>
          </w:p>
          <w:p w:rsidR="003C357A" w:rsidRDefault="003C357A" w:rsidP="000707B2">
            <w:pPr>
              <w:jc w:val="center"/>
              <w:rPr>
                <w:rFonts w:hint="eastAsia"/>
              </w:rPr>
            </w:pPr>
          </w:p>
          <w:p w:rsidR="00770F47" w:rsidRDefault="0038722D" w:rsidP="000707B2">
            <w:pPr>
              <w:jc w:val="center"/>
            </w:pPr>
            <w:r>
              <w:rPr>
                <w:rFonts w:hint="eastAsia"/>
              </w:rPr>
              <w:t>新媒体工作</w:t>
            </w:r>
            <w:r>
              <w:rPr>
                <w:rFonts w:hint="eastAsia"/>
              </w:rPr>
              <w:t>2</w:t>
            </w:r>
          </w:p>
        </w:tc>
        <w:tc>
          <w:tcPr>
            <w:tcW w:w="2722" w:type="pct"/>
          </w:tcPr>
          <w:p w:rsidR="00770F47" w:rsidRDefault="00770F47" w:rsidP="00770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3872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学校官微的图像设计与采编、发布；</w:t>
            </w:r>
          </w:p>
          <w:p w:rsidR="00770F47" w:rsidRDefault="00770F47" w:rsidP="00770F47">
            <w:pPr>
              <w:jc w:val="left"/>
            </w:pPr>
            <w:r>
              <w:rPr>
                <w:rFonts w:hint="eastAsia"/>
              </w:rPr>
              <w:t xml:space="preserve">2. </w:t>
            </w:r>
            <w:r w:rsidR="003872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负责思想政治教育研究会的日常事务；</w:t>
            </w:r>
          </w:p>
          <w:p w:rsidR="00770F47" w:rsidRDefault="00770F47" w:rsidP="00770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 w:rsidR="003872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建设、管理两个校区的宣传栏；</w:t>
            </w:r>
          </w:p>
          <w:p w:rsidR="0038722D" w:rsidRDefault="0038722D" w:rsidP="00770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学校官方微博</w:t>
            </w:r>
          </w:p>
          <w:p w:rsidR="0038722D" w:rsidRDefault="0038722D" w:rsidP="00770F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5.  </w:t>
            </w:r>
            <w:r>
              <w:rPr>
                <w:rFonts w:hint="eastAsia"/>
              </w:rPr>
              <w:t>完成上级交办的其它工作</w:t>
            </w:r>
          </w:p>
        </w:tc>
      </w:tr>
      <w:tr w:rsidR="0038722D" w:rsidTr="003C357A">
        <w:tc>
          <w:tcPr>
            <w:tcW w:w="916" w:type="pct"/>
            <w:vAlign w:val="center"/>
          </w:tcPr>
          <w:p w:rsidR="0038722D" w:rsidRDefault="0038722D" w:rsidP="003C3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田莺（临时）</w:t>
            </w:r>
          </w:p>
        </w:tc>
        <w:tc>
          <w:tcPr>
            <w:tcW w:w="1362" w:type="pct"/>
            <w:vAlign w:val="center"/>
          </w:tcPr>
          <w:p w:rsidR="0038722D" w:rsidRDefault="0038722D" w:rsidP="003C3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校报编辑</w:t>
            </w:r>
          </w:p>
        </w:tc>
        <w:tc>
          <w:tcPr>
            <w:tcW w:w="2722" w:type="pct"/>
          </w:tcPr>
          <w:p w:rsidR="0038722D" w:rsidRDefault="0038722D" w:rsidP="0038722D">
            <w:pPr>
              <w:pStyle w:val="a4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负责校报的编辑、出版和发行工作；</w:t>
            </w:r>
          </w:p>
          <w:p w:rsidR="0038722D" w:rsidRDefault="0038722D" w:rsidP="003C357A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负责系统和学校好新闻评选表彰工作</w:t>
            </w:r>
            <w:bookmarkStart w:id="0" w:name="_GoBack"/>
            <w:bookmarkEnd w:id="0"/>
            <w:r>
              <w:rPr>
                <w:rFonts w:hint="eastAsia"/>
              </w:rPr>
              <w:t>；</w:t>
            </w:r>
          </w:p>
        </w:tc>
      </w:tr>
    </w:tbl>
    <w:p w:rsidR="000707B2" w:rsidRDefault="002434D2" w:rsidP="000707B2">
      <w:pPr>
        <w:jc w:val="center"/>
      </w:pPr>
      <w:r>
        <w:rPr>
          <w:rFonts w:hint="eastAsia"/>
        </w:rPr>
        <w:t xml:space="preserve">                                                             </w:t>
      </w:r>
    </w:p>
    <w:sectPr w:rsidR="000707B2" w:rsidSect="005D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F3" w:rsidRDefault="00D63FF3" w:rsidP="0086321C">
      <w:r>
        <w:separator/>
      </w:r>
    </w:p>
  </w:endnote>
  <w:endnote w:type="continuationSeparator" w:id="0">
    <w:p w:rsidR="00D63FF3" w:rsidRDefault="00D63FF3" w:rsidP="0086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F3" w:rsidRDefault="00D63FF3" w:rsidP="0086321C">
      <w:r>
        <w:separator/>
      </w:r>
    </w:p>
  </w:footnote>
  <w:footnote w:type="continuationSeparator" w:id="0">
    <w:p w:rsidR="00D63FF3" w:rsidRDefault="00D63FF3" w:rsidP="0086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8F8"/>
    <w:multiLevelType w:val="hybridMultilevel"/>
    <w:tmpl w:val="2EE43F20"/>
    <w:lvl w:ilvl="0" w:tplc="E0B40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27048"/>
    <w:multiLevelType w:val="hybridMultilevel"/>
    <w:tmpl w:val="75B29692"/>
    <w:lvl w:ilvl="0" w:tplc="BD6A1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51682F"/>
    <w:multiLevelType w:val="hybridMultilevel"/>
    <w:tmpl w:val="00562192"/>
    <w:lvl w:ilvl="0" w:tplc="4ECEC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5D1B8B"/>
    <w:multiLevelType w:val="hybridMultilevel"/>
    <w:tmpl w:val="0ABE6D7E"/>
    <w:lvl w:ilvl="0" w:tplc="1902C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8002BD"/>
    <w:multiLevelType w:val="hybridMultilevel"/>
    <w:tmpl w:val="26168414"/>
    <w:lvl w:ilvl="0" w:tplc="695EA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B2"/>
    <w:rsid w:val="000707B2"/>
    <w:rsid w:val="001326A1"/>
    <w:rsid w:val="00230E25"/>
    <w:rsid w:val="002434D2"/>
    <w:rsid w:val="0038722D"/>
    <w:rsid w:val="003C357A"/>
    <w:rsid w:val="00495D4D"/>
    <w:rsid w:val="005D30F7"/>
    <w:rsid w:val="00770F47"/>
    <w:rsid w:val="007D4784"/>
    <w:rsid w:val="00820DE5"/>
    <w:rsid w:val="008446F7"/>
    <w:rsid w:val="0086321C"/>
    <w:rsid w:val="00B43FDE"/>
    <w:rsid w:val="00B60785"/>
    <w:rsid w:val="00C9415A"/>
    <w:rsid w:val="00D023C6"/>
    <w:rsid w:val="00D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7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7B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495D4D"/>
    <w:rPr>
      <w:strike w:val="0"/>
      <w:dstrike w:val="0"/>
      <w:color w:val="454545"/>
      <w:u w:val="none"/>
      <w:effect w:val="none"/>
    </w:rPr>
  </w:style>
  <w:style w:type="paragraph" w:styleId="a6">
    <w:name w:val="header"/>
    <w:basedOn w:val="a"/>
    <w:link w:val="Char"/>
    <w:uiPriority w:val="99"/>
    <w:semiHidden/>
    <w:unhideWhenUsed/>
    <w:rsid w:val="00863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6321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63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63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7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7B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495D4D"/>
    <w:rPr>
      <w:strike w:val="0"/>
      <w:dstrike w:val="0"/>
      <w:color w:val="454545"/>
      <w:u w:val="none"/>
      <w:effect w:val="none"/>
    </w:rPr>
  </w:style>
  <w:style w:type="paragraph" w:styleId="a6">
    <w:name w:val="header"/>
    <w:basedOn w:val="a"/>
    <w:link w:val="Char"/>
    <w:uiPriority w:val="99"/>
    <w:semiHidden/>
    <w:unhideWhenUsed/>
    <w:rsid w:val="00863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6321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63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63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谢冬冰</dc:creator>
  <cp:lastModifiedBy>谢冬冰</cp:lastModifiedBy>
  <cp:revision>3</cp:revision>
  <dcterms:created xsi:type="dcterms:W3CDTF">2016-10-21T02:24:00Z</dcterms:created>
  <dcterms:modified xsi:type="dcterms:W3CDTF">2016-10-23T08:34:00Z</dcterms:modified>
</cp:coreProperties>
</file>